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2D" w:rsidRDefault="00337B2D" w:rsidP="008556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6BF6" w:rsidRPr="00AC5B01" w:rsidRDefault="00286BF6" w:rsidP="00286BF6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C5B01">
        <w:rPr>
          <w:rFonts w:ascii="Times New Roman" w:hAnsi="Times New Roman" w:cs="Times New Roman"/>
          <w:sz w:val="24"/>
        </w:rPr>
        <w:t xml:space="preserve">Министерство физической культуры, спорта </w:t>
      </w:r>
    </w:p>
    <w:p w:rsidR="00286BF6" w:rsidRPr="00AC5B01" w:rsidRDefault="00286BF6" w:rsidP="00286BF6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C5B01">
        <w:rPr>
          <w:rFonts w:ascii="Times New Roman" w:hAnsi="Times New Roman" w:cs="Times New Roman"/>
          <w:sz w:val="24"/>
        </w:rPr>
        <w:t>и молодежной политики Свердловской области</w:t>
      </w:r>
    </w:p>
    <w:p w:rsidR="00286BF6" w:rsidRPr="00AC5B01" w:rsidRDefault="00286BF6" w:rsidP="00286BF6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C5B01">
        <w:rPr>
          <w:rFonts w:ascii="Times New Roman" w:hAnsi="Times New Roman" w:cs="Times New Roman"/>
          <w:sz w:val="24"/>
        </w:rPr>
        <w:t>ГБОУ</w:t>
      </w:r>
      <w:r>
        <w:rPr>
          <w:rFonts w:ascii="Times New Roman" w:hAnsi="Times New Roman" w:cs="Times New Roman"/>
          <w:sz w:val="24"/>
        </w:rPr>
        <w:t xml:space="preserve"> </w:t>
      </w:r>
      <w:r w:rsidRPr="00AC5B01">
        <w:rPr>
          <w:rFonts w:ascii="Times New Roman" w:hAnsi="Times New Roman" w:cs="Times New Roman"/>
          <w:sz w:val="24"/>
        </w:rPr>
        <w:t>ДОД СО ДЮСШ по лыжному спорту</w:t>
      </w:r>
    </w:p>
    <w:p w:rsidR="00286BF6" w:rsidRPr="00AC5B01" w:rsidRDefault="00286BF6" w:rsidP="00286BF6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C5B01">
        <w:rPr>
          <w:rFonts w:ascii="Times New Roman" w:hAnsi="Times New Roman" w:cs="Times New Roman"/>
          <w:sz w:val="24"/>
        </w:rPr>
        <w:t>«УКТУССКИЕ ГОРЫ»</w:t>
      </w:r>
    </w:p>
    <w:p w:rsidR="00286BF6" w:rsidRPr="00AC5B01" w:rsidRDefault="00286BF6" w:rsidP="00286BF6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286BF6" w:rsidRPr="00AC5B01" w:rsidRDefault="00286BF6" w:rsidP="00286BF6">
      <w:pPr>
        <w:pBdr>
          <w:bottom w:val="double" w:sz="6" w:space="1" w:color="auto"/>
        </w:pBd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C5B01">
        <w:rPr>
          <w:rFonts w:ascii="Times New Roman" w:hAnsi="Times New Roman" w:cs="Times New Roman"/>
          <w:sz w:val="24"/>
        </w:rPr>
        <w:t xml:space="preserve">620023 г. Екатеринбург, ул. </w:t>
      </w:r>
      <w:proofErr w:type="gramStart"/>
      <w:r w:rsidRPr="00AC5B01">
        <w:rPr>
          <w:rFonts w:ascii="Times New Roman" w:hAnsi="Times New Roman" w:cs="Times New Roman"/>
          <w:sz w:val="24"/>
        </w:rPr>
        <w:t>Зимняя</w:t>
      </w:r>
      <w:proofErr w:type="gramEnd"/>
      <w:r w:rsidRPr="00AC5B01">
        <w:rPr>
          <w:rFonts w:ascii="Times New Roman" w:hAnsi="Times New Roman" w:cs="Times New Roman"/>
          <w:sz w:val="24"/>
        </w:rPr>
        <w:t>, 27. Тел./факс: (343) 263-78-72.ИНН/КПП 6674170842/667401001</w:t>
      </w:r>
    </w:p>
    <w:p w:rsidR="00286BF6" w:rsidRPr="00AC5B01" w:rsidRDefault="00286BF6" w:rsidP="00286BF6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C5B01">
        <w:rPr>
          <w:rFonts w:ascii="Times New Roman" w:hAnsi="Times New Roman" w:cs="Times New Roman"/>
          <w:sz w:val="24"/>
        </w:rPr>
        <w:t>ОГРН 1056605371965</w:t>
      </w:r>
    </w:p>
    <w:p w:rsidR="00286BF6" w:rsidRPr="00AC5B01" w:rsidRDefault="00286BF6" w:rsidP="00286BF6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286BF6" w:rsidRPr="00AC5B01" w:rsidTr="00A26BB1">
        <w:tc>
          <w:tcPr>
            <w:tcW w:w="5637" w:type="dxa"/>
          </w:tcPr>
          <w:p w:rsidR="00286BF6" w:rsidRPr="00AC5B01" w:rsidRDefault="00286BF6" w:rsidP="00A26BB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286BF6" w:rsidRPr="00AC5B01" w:rsidRDefault="00286BF6" w:rsidP="00A26BB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01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собрании педагогического совета</w:t>
            </w:r>
          </w:p>
          <w:p w:rsidR="00286BF6" w:rsidRPr="00AC5B01" w:rsidRDefault="00286BF6" w:rsidP="00A26BB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_____</w:t>
            </w:r>
          </w:p>
          <w:p w:rsidR="00286BF6" w:rsidRPr="00AC5B01" w:rsidRDefault="00286BF6" w:rsidP="00A26BB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 20_____ г.</w:t>
            </w:r>
          </w:p>
        </w:tc>
        <w:tc>
          <w:tcPr>
            <w:tcW w:w="4786" w:type="dxa"/>
          </w:tcPr>
          <w:p w:rsidR="00286BF6" w:rsidRPr="00AC5B01" w:rsidRDefault="00286BF6" w:rsidP="00A26BB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286BF6" w:rsidRPr="00AC5B01" w:rsidRDefault="00286BF6" w:rsidP="00A26BB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директора  ГБОУ </w:t>
            </w:r>
            <w:r w:rsidRPr="00AC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ДОД </w:t>
            </w:r>
            <w:proofErr w:type="gramStart"/>
            <w:r w:rsidRPr="00AC5B01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286BF6" w:rsidRDefault="00286BF6" w:rsidP="00A26BB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ДЮСШ по лыжному спорту </w:t>
            </w:r>
          </w:p>
          <w:p w:rsidR="00286BF6" w:rsidRDefault="00286BF6" w:rsidP="00A26BB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Уктусские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горы»</w:t>
            </w:r>
          </w:p>
          <w:p w:rsidR="00286BF6" w:rsidRPr="00AC5B01" w:rsidRDefault="00286BF6" w:rsidP="00A26BB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________ от  «__» ___________ 2014г.</w:t>
            </w:r>
          </w:p>
        </w:tc>
      </w:tr>
    </w:tbl>
    <w:p w:rsidR="00286BF6" w:rsidRDefault="00286BF6" w:rsidP="00286BF6"/>
    <w:p w:rsidR="001E1C85" w:rsidRDefault="001E1C85" w:rsidP="008556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1C85" w:rsidRDefault="001E1C85" w:rsidP="008556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1C85" w:rsidRDefault="001E1C85" w:rsidP="008556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1C85" w:rsidRDefault="001E1C85" w:rsidP="008556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1C85" w:rsidRDefault="001E1C85" w:rsidP="008556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1C85" w:rsidRDefault="001E1C85" w:rsidP="008556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1C85" w:rsidRDefault="001E1C85" w:rsidP="008556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5B4A" w:rsidRDefault="008B5B4A" w:rsidP="008556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5B4A" w:rsidRPr="00855681" w:rsidRDefault="008B5B4A" w:rsidP="008556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7B2D" w:rsidRPr="00855681" w:rsidRDefault="00583739" w:rsidP="0085568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337B2D" w:rsidRDefault="00583739" w:rsidP="0085568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</w:t>
      </w:r>
      <w:r w:rsidR="001E1C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внутреннего контроля (мониторинга)</w:t>
      </w:r>
    </w:p>
    <w:p w:rsidR="001E332B" w:rsidRDefault="00286BF6" w:rsidP="0085568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Г</w:t>
      </w:r>
      <w:r w:rsidR="001E33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БОУ ДО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 СО ДЮСШ по лыжному спорту</w:t>
      </w:r>
    </w:p>
    <w:p w:rsidR="00286BF6" w:rsidRPr="00855681" w:rsidRDefault="00286BF6" w:rsidP="0085568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Уктусские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горы»</w:t>
      </w:r>
    </w:p>
    <w:p w:rsidR="00337B2D" w:rsidRDefault="00337B2D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C85" w:rsidRDefault="001E1C85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C85" w:rsidRDefault="001E1C85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C85" w:rsidRDefault="001E1C85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C85" w:rsidRDefault="001E1C85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C85" w:rsidRDefault="001E1C85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C85" w:rsidRDefault="001E1C85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C85" w:rsidRDefault="001E1C85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C85" w:rsidRDefault="001E1C85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C85" w:rsidRDefault="001E1C85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C85" w:rsidRDefault="001E1C85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C85" w:rsidRDefault="001E1C85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C85" w:rsidRDefault="001E1C85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C85" w:rsidRDefault="001E1C85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C85" w:rsidRDefault="001E1C85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C85" w:rsidRPr="00855681" w:rsidRDefault="001E1C85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681" w:rsidRPr="00855681" w:rsidRDefault="00094E95" w:rsidP="00855681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997980" w:rsidRPr="00855681" w:rsidRDefault="00094E95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4D5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 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583739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проведении мониторинга образовательной и тренировочной деятельности </w:t>
      </w:r>
      <w:r w:rsidR="00286BF6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Государственном</w:t>
      </w:r>
      <w:r w:rsidR="00F3315F" w:rsidRPr="00855681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855681">
        <w:rPr>
          <w:rFonts w:ascii="Times New Roman" w:hAnsi="Times New Roman" w:cs="Times New Roman"/>
          <w:sz w:val="26"/>
          <w:szCs w:val="26"/>
        </w:rPr>
        <w:t>м</w:t>
      </w:r>
      <w:r w:rsidR="00F3315F" w:rsidRPr="00855681">
        <w:rPr>
          <w:rFonts w:ascii="Times New Roman" w:hAnsi="Times New Roman" w:cs="Times New Roman"/>
          <w:sz w:val="26"/>
          <w:szCs w:val="26"/>
        </w:rPr>
        <w:t xml:space="preserve"> </w:t>
      </w:r>
      <w:r w:rsidR="00855681">
        <w:rPr>
          <w:rFonts w:ascii="Times New Roman" w:hAnsi="Times New Roman" w:cs="Times New Roman"/>
          <w:sz w:val="26"/>
          <w:szCs w:val="26"/>
        </w:rPr>
        <w:t>образовательном учреждении  дополнительного образования</w:t>
      </w:r>
      <w:r w:rsidR="00286BF6">
        <w:rPr>
          <w:rFonts w:ascii="Times New Roman" w:hAnsi="Times New Roman" w:cs="Times New Roman"/>
          <w:sz w:val="26"/>
          <w:szCs w:val="26"/>
        </w:rPr>
        <w:t xml:space="preserve"> детей Свердловской области</w:t>
      </w:r>
      <w:r w:rsidR="00F3315F" w:rsidRPr="00855681">
        <w:rPr>
          <w:rFonts w:ascii="Times New Roman" w:hAnsi="Times New Roman" w:cs="Times New Roman"/>
          <w:sz w:val="26"/>
          <w:szCs w:val="26"/>
        </w:rPr>
        <w:t xml:space="preserve"> детско-юношеск</w:t>
      </w:r>
      <w:r w:rsidR="00855681">
        <w:rPr>
          <w:rFonts w:ascii="Times New Roman" w:hAnsi="Times New Roman" w:cs="Times New Roman"/>
          <w:sz w:val="26"/>
          <w:szCs w:val="26"/>
        </w:rPr>
        <w:t>ой</w:t>
      </w:r>
      <w:r w:rsidR="00F3315F" w:rsidRPr="00855681">
        <w:rPr>
          <w:rFonts w:ascii="Times New Roman" w:hAnsi="Times New Roman" w:cs="Times New Roman"/>
          <w:sz w:val="26"/>
          <w:szCs w:val="26"/>
        </w:rPr>
        <w:t xml:space="preserve"> спортивн</w:t>
      </w:r>
      <w:r w:rsidR="00855681">
        <w:rPr>
          <w:rFonts w:ascii="Times New Roman" w:hAnsi="Times New Roman" w:cs="Times New Roman"/>
          <w:sz w:val="26"/>
          <w:szCs w:val="26"/>
        </w:rPr>
        <w:t>ой</w:t>
      </w:r>
      <w:r w:rsidR="00F3315F" w:rsidRPr="00855681">
        <w:rPr>
          <w:rFonts w:ascii="Times New Roman" w:hAnsi="Times New Roman" w:cs="Times New Roman"/>
          <w:sz w:val="26"/>
          <w:szCs w:val="26"/>
        </w:rPr>
        <w:t xml:space="preserve"> школ</w:t>
      </w:r>
      <w:r w:rsidR="00855681">
        <w:rPr>
          <w:rFonts w:ascii="Times New Roman" w:hAnsi="Times New Roman" w:cs="Times New Roman"/>
          <w:sz w:val="26"/>
          <w:szCs w:val="26"/>
        </w:rPr>
        <w:t>е</w:t>
      </w:r>
      <w:r w:rsidR="00F3315F" w:rsidRPr="0085568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86BF6">
        <w:rPr>
          <w:rFonts w:ascii="Times New Roman" w:hAnsi="Times New Roman" w:cs="Times New Roman"/>
          <w:bCs/>
          <w:color w:val="000000"/>
          <w:sz w:val="26"/>
          <w:szCs w:val="26"/>
        </w:rPr>
        <w:t>по лыжному спорту «</w:t>
      </w:r>
      <w:proofErr w:type="spellStart"/>
      <w:r w:rsidR="00286BF6">
        <w:rPr>
          <w:rFonts w:ascii="Times New Roman" w:hAnsi="Times New Roman" w:cs="Times New Roman"/>
          <w:bCs/>
          <w:color w:val="000000"/>
          <w:sz w:val="26"/>
          <w:szCs w:val="26"/>
        </w:rPr>
        <w:t>Уктусские</w:t>
      </w:r>
      <w:proofErr w:type="spellEnd"/>
      <w:r w:rsidR="00286BF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горы»</w:t>
      </w:r>
      <w:r w:rsidR="001E1C8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83739" w:rsidRPr="0085568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(далее – </w:t>
      </w:r>
      <w:r w:rsidR="00644779">
        <w:rPr>
          <w:rFonts w:ascii="Times New Roman" w:hAnsi="Times New Roman" w:cs="Times New Roman"/>
          <w:bCs/>
          <w:color w:val="000000"/>
          <w:sz w:val="26"/>
          <w:szCs w:val="26"/>
        </w:rPr>
        <w:t>образовательная организация)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разработано в соответствии с </w:t>
      </w:r>
      <w:r w:rsidR="00583739" w:rsidRPr="00855681">
        <w:rPr>
          <w:rFonts w:ascii="Times New Roman" w:hAnsi="Times New Roman" w:cs="Times New Roman"/>
          <w:sz w:val="26"/>
          <w:szCs w:val="26"/>
        </w:rPr>
        <w:t>Федеральным Законом от 29 декабря 2012 года № 273-ФЗ «Об образовании в Российской Федерации» (Собрание законодательства Российской Федерации, 2012, №53 (ч.1), ст. 7598;</w:t>
      </w:r>
      <w:proofErr w:type="gramEnd"/>
      <w:r w:rsidR="00583739" w:rsidRPr="00855681">
        <w:rPr>
          <w:rFonts w:ascii="Times New Roman" w:hAnsi="Times New Roman" w:cs="Times New Roman"/>
          <w:sz w:val="26"/>
          <w:szCs w:val="26"/>
        </w:rPr>
        <w:t xml:space="preserve"> 2013, №19. Ст. 2326)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0E03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E03" w:rsidRPr="00855681">
        <w:rPr>
          <w:rFonts w:ascii="Times New Roman" w:hAnsi="Times New Roman" w:cs="Times New Roman"/>
          <w:sz w:val="26"/>
          <w:szCs w:val="26"/>
        </w:rPr>
        <w:t xml:space="preserve">Приказом Минспорта России  от 27.12.2013 г. №1125 «Об утверждении </w:t>
      </w:r>
      <w:r w:rsidR="00B20E03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особенностей организации и осуществления образовательной, тренировочной и методической деятельности в области физической культуры и спорта» (зарегистрировано в Минюсте России 05.03.2014 № 31522)</w:t>
      </w:r>
      <w:r w:rsid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249E" w:rsidRPr="00855681" w:rsidRDefault="004D5A63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определяет цели, задачи, </w:t>
      </w:r>
      <w:r w:rsidR="00992E37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функции, основные направления</w:t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07AA7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субъекты и  </w:t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проведения внутришкольного мониторинга качества </w:t>
      </w:r>
      <w:r w:rsidR="00B20E03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и </w:t>
      </w:r>
      <w:r w:rsidR="00B07AA7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тренировочной деятельности</w:t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286BF6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="00855681">
        <w:rPr>
          <w:rFonts w:ascii="Times New Roman" w:hAnsi="Times New Roman" w:cs="Times New Roman"/>
          <w:bCs/>
          <w:color w:val="000000"/>
          <w:sz w:val="26"/>
          <w:szCs w:val="26"/>
        </w:rPr>
        <w:t>БОУ ДО</w:t>
      </w:r>
      <w:r w:rsidR="00286BF6">
        <w:rPr>
          <w:rFonts w:ascii="Times New Roman" w:hAnsi="Times New Roman" w:cs="Times New Roman"/>
          <w:bCs/>
          <w:color w:val="000000"/>
          <w:sz w:val="26"/>
          <w:szCs w:val="26"/>
        </w:rPr>
        <w:t>Д СО</w:t>
      </w:r>
      <w:r w:rsidR="00855681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ДЮСШ </w:t>
      </w:r>
      <w:r w:rsidR="00286B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лыжному спорту «</w:t>
      </w:r>
      <w:proofErr w:type="spellStart"/>
      <w:r w:rsidR="00286BF6">
        <w:rPr>
          <w:rFonts w:ascii="Times New Roman" w:eastAsia="Times New Roman" w:hAnsi="Times New Roman" w:cs="Times New Roman"/>
          <w:sz w:val="26"/>
          <w:szCs w:val="26"/>
          <w:lang w:eastAsia="ru-RU"/>
        </w:rPr>
        <w:t>Уктусские</w:t>
      </w:r>
      <w:proofErr w:type="spellEnd"/>
      <w:r w:rsidR="00286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горы»</w:t>
      </w:r>
      <w:r w:rsidR="0065249E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7AA7" w:rsidRPr="00855681" w:rsidRDefault="00B07AA7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всех направлений мониторинга возможно использование тестирования, а так же анализа данных, как наиболее современного, дидактически обоснованного и объективного с</w:t>
      </w:r>
      <w:r w:rsidR="00B20E03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пособа отслеживания результатов образовательного и 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тренировочного процесса учреждения.</w:t>
      </w:r>
    </w:p>
    <w:p w:rsidR="00AE4DEC" w:rsidRDefault="00094E95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Мониторинг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процесс непрерывного наблюдения за фактическим положением дел в системе </w:t>
      </w:r>
      <w:r w:rsidR="00B20E03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образовательного и </w:t>
      </w:r>
      <w:r w:rsidR="00A64FE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тренировочного 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процесса </w:t>
      </w:r>
      <w:r w:rsidR="00286BF6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Учреждении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развитием педагогического процесса в целях оптимального выбора образовательных целей, задач и средств их решения. Мониторинг представляет собой систему сбора, обработки, хранения и распространения информации о состоянии </w:t>
      </w:r>
      <w:r w:rsidR="008B4CA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и </w:t>
      </w:r>
      <w:r w:rsidR="00A64FE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тренировочной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или отдельных ее элементов, а также об удовлетворении образовательных потребностей родителей</w:t>
      </w:r>
      <w:r w:rsidR="00992E37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r w:rsidRPr="008556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Мониторинг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65249E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 организованное, целевое наблюдение, постоянный контроль и диагностика состояния на базе систематизации существующих источников информации, а также специально организованных исследований и измерений.</w:t>
      </w:r>
      <w:r w:rsidR="0065249E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вязан со всеми функциями управления, ориентирован на информационное обеспечение управления, обеспечивает его эффективность, позволяет судить о состоянии объекта в любой момент времени.</w:t>
      </w:r>
      <w:r w:rsidR="0065249E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в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ажнейшая составляющая системы управления качеством образова</w:t>
      </w:r>
      <w:r w:rsidR="008B4CA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тельной и тренировочной деятельности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286BF6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="00AE4DEC">
        <w:rPr>
          <w:rFonts w:ascii="Times New Roman" w:hAnsi="Times New Roman" w:cs="Times New Roman"/>
          <w:bCs/>
          <w:color w:val="000000"/>
          <w:sz w:val="26"/>
          <w:szCs w:val="26"/>
        </w:rPr>
        <w:t>БОУ ДО</w:t>
      </w:r>
      <w:r w:rsidR="00286BF6">
        <w:rPr>
          <w:rFonts w:ascii="Times New Roman" w:hAnsi="Times New Roman" w:cs="Times New Roman"/>
          <w:bCs/>
          <w:color w:val="000000"/>
          <w:sz w:val="26"/>
          <w:szCs w:val="26"/>
        </w:rPr>
        <w:t>Д СО</w:t>
      </w:r>
      <w:r w:rsidR="00AE4DE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E4DEC" w:rsidRPr="0085568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ДЮСШ </w:t>
      </w:r>
      <w:r w:rsidR="00286BF6">
        <w:rPr>
          <w:rFonts w:ascii="Times New Roman" w:hAnsi="Times New Roman" w:cs="Times New Roman"/>
          <w:bCs/>
          <w:color w:val="000000"/>
          <w:sz w:val="26"/>
          <w:szCs w:val="26"/>
        </w:rPr>
        <w:t>по лыжному спорту «</w:t>
      </w:r>
      <w:proofErr w:type="spellStart"/>
      <w:r w:rsidR="00286BF6">
        <w:rPr>
          <w:rFonts w:ascii="Times New Roman" w:hAnsi="Times New Roman" w:cs="Times New Roman"/>
          <w:bCs/>
          <w:color w:val="000000"/>
          <w:sz w:val="26"/>
          <w:szCs w:val="26"/>
        </w:rPr>
        <w:t>Уктусские</w:t>
      </w:r>
      <w:proofErr w:type="spellEnd"/>
      <w:r w:rsidR="00286BF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горы»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249E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озволяет осуществлять оценку динамики ключевых составляющих качества образования</w:t>
      </w:r>
      <w:r w:rsidR="001B65F6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 основных и управленческих процессов, качество участников образовательного процесса, качество содержания образования, качество реализации </w:t>
      </w:r>
      <w:r w:rsidR="00A7539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общеобразовательных 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дополнительного образования детей, качество инновационной деятельности </w:t>
      </w:r>
      <w:r w:rsidR="00286BF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ГБОУ ДОД СО </w:t>
      </w:r>
      <w:r w:rsidR="00286BF6" w:rsidRPr="0085568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ДЮСШ </w:t>
      </w:r>
      <w:r w:rsidR="00286BF6">
        <w:rPr>
          <w:rFonts w:ascii="Times New Roman" w:hAnsi="Times New Roman" w:cs="Times New Roman"/>
          <w:bCs/>
          <w:color w:val="000000"/>
          <w:sz w:val="26"/>
          <w:szCs w:val="26"/>
        </w:rPr>
        <w:t>по лыжному спорту «</w:t>
      </w:r>
      <w:proofErr w:type="spellStart"/>
      <w:r w:rsidR="00286BF6">
        <w:rPr>
          <w:rFonts w:ascii="Times New Roman" w:hAnsi="Times New Roman" w:cs="Times New Roman"/>
          <w:bCs/>
          <w:color w:val="000000"/>
          <w:sz w:val="26"/>
          <w:szCs w:val="26"/>
        </w:rPr>
        <w:t>Уктусские</w:t>
      </w:r>
      <w:proofErr w:type="spellEnd"/>
      <w:r w:rsidR="00286BF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горы»</w:t>
      </w:r>
      <w:r w:rsidR="00286BF6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86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Фиксирует достигнутый уровень качества образования, основные тенденции в его изменении, проблемы и направления улучшения.</w:t>
      </w:r>
    </w:p>
    <w:p w:rsidR="00AE4DEC" w:rsidRDefault="00AE4DEC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A63" w:rsidRDefault="004D5A63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A63" w:rsidRDefault="004D5A63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BF6" w:rsidRDefault="00286BF6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A63" w:rsidRDefault="004D5A63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681" w:rsidRDefault="00094E95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  </w:t>
      </w:r>
      <w:r w:rsid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Pr="008556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Предмет мониторинга</w:t>
      </w:r>
    </w:p>
    <w:p w:rsidR="00855681" w:rsidRDefault="00094E95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D5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 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мониторинга является качество </w:t>
      </w:r>
      <w:r w:rsidR="008B4CA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и </w:t>
      </w:r>
      <w:r w:rsidR="00784593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тренировочной деятельности 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системообразующий фактор образовательного процесса в </w:t>
      </w:r>
      <w:r w:rsidR="00286BF6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="00855681">
        <w:rPr>
          <w:rFonts w:ascii="Times New Roman" w:hAnsi="Times New Roman" w:cs="Times New Roman"/>
          <w:bCs/>
          <w:color w:val="000000"/>
          <w:sz w:val="26"/>
          <w:szCs w:val="26"/>
        </w:rPr>
        <w:t>БОУ ДО</w:t>
      </w:r>
      <w:r w:rsidR="00286BF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 СО </w:t>
      </w:r>
      <w:r w:rsidR="00855681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6BF6">
        <w:rPr>
          <w:rFonts w:ascii="Times New Roman" w:eastAsia="Times New Roman" w:hAnsi="Times New Roman" w:cs="Times New Roman"/>
          <w:sz w:val="26"/>
          <w:szCs w:val="26"/>
          <w:lang w:eastAsia="ru-RU"/>
        </w:rPr>
        <w:t>ДЮСШ по лыжному спорту «</w:t>
      </w:r>
      <w:proofErr w:type="spellStart"/>
      <w:r w:rsidR="00286BF6">
        <w:rPr>
          <w:rFonts w:ascii="Times New Roman" w:eastAsia="Times New Roman" w:hAnsi="Times New Roman" w:cs="Times New Roman"/>
          <w:sz w:val="26"/>
          <w:szCs w:val="26"/>
          <w:lang w:eastAsia="ru-RU"/>
        </w:rPr>
        <w:t>Уктусские</w:t>
      </w:r>
      <w:proofErr w:type="spellEnd"/>
      <w:r w:rsidR="00286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горы»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5681" w:rsidRDefault="00094E95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</w:t>
      </w:r>
      <w:r w:rsid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56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Цели мониторинга</w:t>
      </w:r>
    </w:p>
    <w:p w:rsidR="00855681" w:rsidRDefault="00094E95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D5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1156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="00A7539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оперативной, точной и объективной информации о состоянии </w:t>
      </w:r>
      <w:r w:rsidR="00AA7746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тенденциях развития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CA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</w:t>
      </w:r>
      <w:r w:rsidR="004D5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и </w:t>
      </w:r>
      <w:r w:rsidR="00AA7746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тренировочного</w:t>
      </w:r>
      <w:r w:rsidR="004D5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процесса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286BF6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="00855681">
        <w:rPr>
          <w:rFonts w:ascii="Times New Roman" w:hAnsi="Times New Roman" w:cs="Times New Roman"/>
          <w:bCs/>
          <w:color w:val="000000"/>
          <w:sz w:val="26"/>
          <w:szCs w:val="26"/>
        </w:rPr>
        <w:t>БОУ ДО</w:t>
      </w:r>
      <w:r w:rsidR="00286BF6">
        <w:rPr>
          <w:rFonts w:ascii="Times New Roman" w:hAnsi="Times New Roman" w:cs="Times New Roman"/>
          <w:bCs/>
          <w:color w:val="000000"/>
          <w:sz w:val="26"/>
          <w:szCs w:val="26"/>
        </w:rPr>
        <w:t>Д СО</w:t>
      </w:r>
      <w:r w:rsidR="00855681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6BF6">
        <w:rPr>
          <w:rFonts w:ascii="Times New Roman" w:eastAsia="Times New Roman" w:hAnsi="Times New Roman" w:cs="Times New Roman"/>
          <w:sz w:val="26"/>
          <w:szCs w:val="26"/>
          <w:lang w:eastAsia="ru-RU"/>
        </w:rPr>
        <w:t>ДЮСШ по лыжному спорту «</w:t>
      </w:r>
      <w:proofErr w:type="spellStart"/>
      <w:r w:rsidR="00286BF6">
        <w:rPr>
          <w:rFonts w:ascii="Times New Roman" w:eastAsia="Times New Roman" w:hAnsi="Times New Roman" w:cs="Times New Roman"/>
          <w:sz w:val="26"/>
          <w:szCs w:val="26"/>
          <w:lang w:eastAsia="ru-RU"/>
        </w:rPr>
        <w:t>Уктусские</w:t>
      </w:r>
      <w:proofErr w:type="spellEnd"/>
      <w:r w:rsidR="00286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горы».</w:t>
      </w:r>
    </w:p>
    <w:p w:rsidR="004A4080" w:rsidRDefault="004D5A63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1156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="00A7539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Выявление действительных результатов </w:t>
      </w:r>
      <w:r w:rsidR="008B4CA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и </w:t>
      </w:r>
      <w:r w:rsidR="005F40C0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тренировочной </w:t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 и возможности на этой основе корректировать </w:t>
      </w:r>
      <w:r w:rsidR="00AA7746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обще</w:t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</w:t>
      </w:r>
      <w:r w:rsidR="00AA7746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AA7746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физической культуры и спорта</w:t>
      </w:r>
      <w:r w:rsidR="004A40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5A63" w:rsidRDefault="005D1156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A7539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реального уровня квалификации педагогических кадров, их подготовленность к решению образовательных задач.</w:t>
      </w:r>
    </w:p>
    <w:p w:rsidR="00855681" w:rsidRPr="004D5A63" w:rsidRDefault="00855681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D1156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="00A7539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Отслеживание динамики качества образовательных услуг, оказываемых школой, и эффективности управления </w:t>
      </w:r>
      <w:r w:rsidR="004D5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образовательным и </w:t>
      </w:r>
      <w:r w:rsidR="00A7539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тренировочным</w:t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процессом.</w:t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 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="00094E95" w:rsidRPr="008556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Задачи мониторинга</w:t>
      </w:r>
    </w:p>
    <w:p w:rsidR="00855681" w:rsidRDefault="00855681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4DEC" w:rsidRDefault="004D5A63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D1156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A7539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Непрерывное, длительное наблюдение за состоянием </w:t>
      </w:r>
      <w:r w:rsidR="008B4CA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образовательного и </w:t>
      </w:r>
      <w:r w:rsidR="00A7539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тренировочного</w:t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процесса, получение оперативной информации о нем, анализ диагностической информации, а также управление процессом путем принятия управленческих решений в зависимости от результатов анализа.</w:t>
      </w:r>
    </w:p>
    <w:p w:rsidR="004D5A63" w:rsidRDefault="004D5A63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1156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и оценивание соответствия фактических результатов деятельности педагогической системы ее конечным целям.</w:t>
      </w:r>
    </w:p>
    <w:p w:rsidR="00855681" w:rsidRDefault="00855681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D1156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Систематизация информации, повышение ее доступности и обеспечение достоверности; оптимизация информационных потоков</w:t>
      </w:r>
      <w:r w:rsidR="001B65F6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1156" w:rsidRDefault="00094E95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</w:t>
      </w:r>
      <w:r w:rsidR="003C4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="00FA3932" w:rsidRPr="008556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556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Функции мониторинга</w:t>
      </w:r>
    </w:p>
    <w:p w:rsidR="003C47E2" w:rsidRDefault="003C47E2" w:rsidP="008556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1156" w:rsidRPr="00855681" w:rsidRDefault="004D5A63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C4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3932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5D1156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помогает отследить степень освоения дополнительных общеобразовате</w:t>
      </w:r>
      <w:r w:rsidR="001A37BD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5D1156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</w:t>
      </w:r>
      <w:r w:rsidR="001A37BD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1156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 каждым обучающимся, создает основу для принятия решений о необходимых корректировках программ, характере дальнейшего их внедрения или об отказе от них.</w:t>
      </w:r>
    </w:p>
    <w:p w:rsidR="003B1C98" w:rsidRPr="00855681" w:rsidRDefault="003C47E2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3932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D1156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.2. Мониторинг имеет функцию повышения качества подготовки</w:t>
      </w:r>
      <w:r w:rsidR="0006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591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D5A63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бучающихся</w:t>
      </w:r>
      <w:proofErr w:type="gramEnd"/>
      <w:r w:rsidR="005D1156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Через систему мониторинга не только выявляются, отслеживаются и сохраняются устойчивые качественные показатели, но также определяется область потенциального развития того или иного вида спорта и ведение целенаправленной работы над развитием </w:t>
      </w:r>
      <w:r w:rsidR="004D5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видов спорта в </w:t>
      </w:r>
      <w:r w:rsidR="004A4080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БОУ ДО</w:t>
      </w:r>
      <w:r w:rsidR="004A4080">
        <w:rPr>
          <w:rFonts w:ascii="Times New Roman" w:hAnsi="Times New Roman" w:cs="Times New Roman"/>
          <w:bCs/>
          <w:color w:val="000000"/>
          <w:sz w:val="26"/>
          <w:szCs w:val="26"/>
        </w:rPr>
        <w:t>Д СО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4080">
        <w:rPr>
          <w:rFonts w:ascii="Times New Roman" w:eastAsia="Times New Roman" w:hAnsi="Times New Roman" w:cs="Times New Roman"/>
          <w:sz w:val="26"/>
          <w:szCs w:val="26"/>
          <w:lang w:eastAsia="ru-RU"/>
        </w:rPr>
        <w:t>ДЮСШ по лыжному спорту «</w:t>
      </w:r>
      <w:proofErr w:type="spellStart"/>
      <w:r w:rsidR="004A4080">
        <w:rPr>
          <w:rFonts w:ascii="Times New Roman" w:eastAsia="Times New Roman" w:hAnsi="Times New Roman" w:cs="Times New Roman"/>
          <w:sz w:val="26"/>
          <w:szCs w:val="26"/>
          <w:lang w:eastAsia="ru-RU"/>
        </w:rPr>
        <w:t>Уктусские</w:t>
      </w:r>
      <w:proofErr w:type="spellEnd"/>
      <w:r w:rsidR="004A4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горы»</w:t>
      </w:r>
      <w:r w:rsidR="005D1156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целом.</w:t>
      </w:r>
    </w:p>
    <w:p w:rsidR="003B1C98" w:rsidRDefault="003B1C98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7E2" w:rsidRDefault="003C47E2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A63" w:rsidRDefault="004D5A63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A63" w:rsidRDefault="004D5A63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A63" w:rsidRDefault="004D5A63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7E2" w:rsidRPr="00855681" w:rsidRDefault="003C47E2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C98" w:rsidRDefault="00FA3932" w:rsidP="0085568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   </w:t>
      </w:r>
      <w:r w:rsidR="003C47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</w:t>
      </w:r>
      <w:r w:rsidR="0009479A" w:rsidRPr="008556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3B1C98" w:rsidRPr="008556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Основные направления мониторинга в спортивной школе</w:t>
      </w:r>
    </w:p>
    <w:p w:rsidR="003B1C98" w:rsidRPr="00855681" w:rsidRDefault="003C47E2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9479A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Педагогические кадры</w:t>
      </w:r>
    </w:p>
    <w:p w:rsidR="003B1C98" w:rsidRPr="00855681" w:rsidRDefault="003B1C98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Параметры:</w:t>
      </w:r>
    </w:p>
    <w:p w:rsidR="003B1C98" w:rsidRPr="00855681" w:rsidRDefault="003C47E2" w:rsidP="008556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B4CA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CA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FA3932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тренировочная 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</w:t>
      </w:r>
      <w:r w:rsidR="00FA3932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9479A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посещение занятий, </w:t>
      </w:r>
      <w:r w:rsidR="00FA3932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промежуточной и итоговой аттестаций, выполнение спортивных разрядов, объем призовых мест на соревнованиях различного уровня</w:t>
      </w:r>
      <w:r w:rsidR="0009479A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сохранение контингента обучающихся при переводе на следующий этап обучения </w:t>
      </w:r>
      <w:r w:rsidR="00FA3932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FA3932" w:rsidRPr="00855681" w:rsidRDefault="00FA3932" w:rsidP="008556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отчетная документация </w:t>
      </w:r>
      <w:r w:rsidR="0009479A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(журналы, протоколы промежуточных и итоговых испытаний, протоколы соревнований и т.д.)</w:t>
      </w:r>
      <w:r w:rsidR="007912A4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1C98" w:rsidRPr="00855681" w:rsidRDefault="008728B3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9479A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.2. Обучающиеся и их родители (законные представители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</w:t>
      </w:r>
    </w:p>
    <w:p w:rsidR="003B1C98" w:rsidRPr="00855681" w:rsidRDefault="003B1C98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Параметры:</w:t>
      </w:r>
    </w:p>
    <w:p w:rsidR="007912A4" w:rsidRPr="00855681" w:rsidRDefault="007912A4" w:rsidP="0085568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</w:t>
      </w:r>
      <w:r w:rsidR="008728B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чественные</w:t>
      </w:r>
      <w:proofErr w:type="gramEnd"/>
      <w:r w:rsidR="00872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(количество обучающихся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возрастной состав, количество мальчиков и девочек, количество учебных групп);</w:t>
      </w:r>
    </w:p>
    <w:p w:rsidR="003B1C98" w:rsidRPr="00855681" w:rsidRDefault="003B1C98" w:rsidP="0085568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состояние здоровья </w:t>
      </w:r>
      <w:proofErr w:type="gramStart"/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C98" w:rsidRPr="00855681" w:rsidRDefault="003B1C98" w:rsidP="00855681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удовлетворенность </w:t>
      </w:r>
      <w:r w:rsidR="00872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образовательным и 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тренировочным  процессом обучающихся и их родителей (законных представителей);</w:t>
      </w:r>
    </w:p>
    <w:p w:rsidR="003B1C98" w:rsidRPr="00855681" w:rsidRDefault="003B1C98" w:rsidP="00855681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1C98" w:rsidRDefault="003C47E2" w:rsidP="0085568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</w:t>
      </w:r>
      <w:r w:rsidR="00412DFA" w:rsidRPr="008556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3B1C98" w:rsidRPr="008556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Общая оценка деятельности спортивной школы</w:t>
      </w:r>
    </w:p>
    <w:p w:rsidR="003C47E2" w:rsidRPr="00855681" w:rsidRDefault="003C47E2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C98" w:rsidRPr="00855681" w:rsidRDefault="008728B3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  </w:t>
      </w:r>
      <w:r w:rsidR="003C4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 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оценка деятельности </w:t>
      </w:r>
      <w:r w:rsidR="004A4080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="003C47E2">
        <w:rPr>
          <w:rFonts w:ascii="Times New Roman" w:hAnsi="Times New Roman" w:cs="Times New Roman"/>
          <w:bCs/>
          <w:color w:val="000000"/>
          <w:sz w:val="26"/>
          <w:szCs w:val="26"/>
        </w:rPr>
        <w:t>БОУ ДО</w:t>
      </w:r>
      <w:r w:rsidR="004A4080">
        <w:rPr>
          <w:rFonts w:ascii="Times New Roman" w:hAnsi="Times New Roman" w:cs="Times New Roman"/>
          <w:bCs/>
          <w:color w:val="000000"/>
          <w:sz w:val="26"/>
          <w:szCs w:val="26"/>
        </w:rPr>
        <w:t>Д СО</w:t>
      </w:r>
      <w:r w:rsidR="003C47E2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4080">
        <w:rPr>
          <w:rFonts w:ascii="Times New Roman" w:eastAsia="Times New Roman" w:hAnsi="Times New Roman" w:cs="Times New Roman"/>
          <w:sz w:val="26"/>
          <w:szCs w:val="26"/>
          <w:lang w:eastAsia="ru-RU"/>
        </w:rPr>
        <w:t>ДЮСШ по лыжному спорту «</w:t>
      </w:r>
      <w:proofErr w:type="spellStart"/>
      <w:r w:rsidR="004A4080">
        <w:rPr>
          <w:rFonts w:ascii="Times New Roman" w:eastAsia="Times New Roman" w:hAnsi="Times New Roman" w:cs="Times New Roman"/>
          <w:sz w:val="26"/>
          <w:szCs w:val="26"/>
          <w:lang w:eastAsia="ru-RU"/>
        </w:rPr>
        <w:t>Уктусские</w:t>
      </w:r>
      <w:proofErr w:type="spellEnd"/>
      <w:r w:rsidR="004A4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горы»</w:t>
      </w:r>
      <w:r w:rsidR="0006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водится с целью определить динамику изменений </w:t>
      </w:r>
      <w:r w:rsidR="008B4CA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образовательного и 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тренировочного процесса и, исходя из этого, общую стратегию</w:t>
      </w:r>
      <w:r w:rsidR="00644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дальнейшего развития образовательной организации</w:t>
      </w:r>
      <w:bookmarkStart w:id="0" w:name="_GoBack"/>
      <w:bookmarkEnd w:id="0"/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1C98" w:rsidRPr="00855681" w:rsidRDefault="003B1C98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3C47E2" w:rsidRDefault="003C47E2" w:rsidP="0085568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</w:t>
      </w:r>
      <w:r w:rsidR="00412DFA" w:rsidRPr="008556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3B1C98" w:rsidRPr="008556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Субъекты мониторинга тренировочного </w:t>
      </w:r>
    </w:p>
    <w:p w:rsidR="003B1C98" w:rsidRDefault="003C47E2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</w:t>
      </w:r>
      <w:r w:rsidR="003B1C98" w:rsidRPr="008556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процесса в спортивной школе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C47E2" w:rsidRDefault="003C47E2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C98" w:rsidRPr="00855681" w:rsidRDefault="003C47E2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412DFA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.1. Заместител</w:t>
      </w:r>
      <w:r w:rsidR="00412DFA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4A4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 по методической</w:t>
      </w:r>
      <w:r w:rsidR="00412DFA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работе:</w:t>
      </w:r>
    </w:p>
    <w:p w:rsidR="003B1C98" w:rsidRPr="00855681" w:rsidRDefault="003B1C98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Обеспечивает условия объективного проведения контроля и взаимопроверки результатов </w:t>
      </w:r>
      <w:r w:rsidR="008B4CA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и 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тренировочной деятельности.</w:t>
      </w:r>
    </w:p>
    <w:p w:rsidR="003B1C98" w:rsidRPr="00855681" w:rsidRDefault="004A4080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Консультирует тренеров-преподавателей по проведению текущего контроля.</w:t>
      </w:r>
    </w:p>
    <w:p w:rsidR="003B1C98" w:rsidRPr="00855681" w:rsidRDefault="004A4080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Организует и проводит индивидуальную работу с тренерами-преподавателями, имеющими трудности в организации </w:t>
      </w:r>
      <w:r w:rsidR="008B4CA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образовательного и 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тренировочного процесса.</w:t>
      </w:r>
    </w:p>
    <w:p w:rsidR="003B1C98" w:rsidRPr="00855681" w:rsidRDefault="009645A4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Пропагандирует опыт тренеров-преподавателей, имеющих высокие показатели в </w:t>
      </w:r>
      <w:r w:rsidR="008B4CA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и 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тренировочной деятельности.</w:t>
      </w:r>
    </w:p>
    <w:p w:rsidR="003B1C98" w:rsidRPr="00855681" w:rsidRDefault="003C47E2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412DFA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412DFA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Инструктор-методист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B1C98" w:rsidRPr="00855681" w:rsidRDefault="003B1C98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Обеспечивает условия объективного проведения контроля и взаимопроверки результатов методической и воспитательной деятельности.</w:t>
      </w:r>
    </w:p>
    <w:p w:rsidR="003B1C98" w:rsidRPr="00855681" w:rsidRDefault="003B1C98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Разрабатывает параметры оценки результатов, методики их анализа, в том числе сравнительного (по тренерам-преподавателям, по годам, по группам, в форме таблиц, графиков, выводов, требующих принятия управленческих решений с целью улучшения качества обучения).</w:t>
      </w:r>
    </w:p>
    <w:p w:rsidR="003B1C98" w:rsidRPr="00855681" w:rsidRDefault="003B1C98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Консультирует тренеров-преподавателей по проведению текущего контроля.</w:t>
      </w:r>
    </w:p>
    <w:p w:rsidR="003B1C98" w:rsidRPr="00855681" w:rsidRDefault="00784593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) Организует и проводит индивидуальную работу с тренерами-преподавателями, имеющими трудности в организации методической и воспитательной деятельности.</w:t>
      </w:r>
    </w:p>
    <w:p w:rsidR="003B1C98" w:rsidRPr="00855681" w:rsidRDefault="00784593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Пропагандирует опыт тренеров-преподавателей, имеющих высокие показатели в методической и воспитательной деятельности.</w:t>
      </w:r>
    </w:p>
    <w:p w:rsidR="003B1C98" w:rsidRPr="00855681" w:rsidRDefault="003C47E2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</w:t>
      </w:r>
      <w:r w:rsidR="00412DFA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B1C98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.3. Тренер-преподаватель:</w:t>
      </w:r>
    </w:p>
    <w:p w:rsidR="003B1C98" w:rsidRPr="00855681" w:rsidRDefault="003B1C98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Обеспечивает условия объективного проведения контроля;</w:t>
      </w:r>
    </w:p>
    <w:p w:rsidR="003B1C98" w:rsidRPr="00855681" w:rsidRDefault="003B1C98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После проведения, проверки и анализа результатов,  анализирует их, формулирует причины успехов и неудач;</w:t>
      </w:r>
    </w:p>
    <w:p w:rsidR="00412DFA" w:rsidRDefault="003B1C98" w:rsidP="0085568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Намечает пути улучшения результатов </w:t>
      </w:r>
      <w:r w:rsidR="008B4CAF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образовательного и </w:t>
      </w:r>
      <w:r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тренировочного процесса</w:t>
      </w:r>
      <w:r w:rsidR="00AE4D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94E95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C47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9</w:t>
      </w:r>
      <w:r w:rsidR="00412DFA" w:rsidRPr="008556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Сроки проведения мониторинга</w:t>
      </w:r>
    </w:p>
    <w:p w:rsidR="003C47E2" w:rsidRDefault="003C47E2" w:rsidP="0085568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2DFA" w:rsidRPr="00855681" w:rsidRDefault="008728B3" w:rsidP="008556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9.1 </w:t>
      </w:r>
      <w:r w:rsidR="00412DFA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проведения мониторинга определяются </w:t>
      </w:r>
      <w:r w:rsidR="005F40C0" w:rsidRPr="0085568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планом работы спортивной школы.</w:t>
      </w:r>
    </w:p>
    <w:p w:rsidR="00412DFA" w:rsidRPr="00855681" w:rsidRDefault="00412DFA" w:rsidP="0085568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73D2" w:rsidRPr="00855681" w:rsidRDefault="003373D2" w:rsidP="0085568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3373D2" w:rsidRPr="00855681" w:rsidSect="00337B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BD7"/>
    <w:multiLevelType w:val="hybridMultilevel"/>
    <w:tmpl w:val="2F982A8C"/>
    <w:lvl w:ilvl="0" w:tplc="54FE04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DA5098"/>
    <w:multiLevelType w:val="hybridMultilevel"/>
    <w:tmpl w:val="26A0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73719"/>
    <w:multiLevelType w:val="hybridMultilevel"/>
    <w:tmpl w:val="ECA29A0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48761578"/>
    <w:multiLevelType w:val="hybridMultilevel"/>
    <w:tmpl w:val="7190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36E58"/>
    <w:multiLevelType w:val="hybridMultilevel"/>
    <w:tmpl w:val="C2D0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F2C8E"/>
    <w:multiLevelType w:val="hybridMultilevel"/>
    <w:tmpl w:val="F91A184A"/>
    <w:lvl w:ilvl="0" w:tplc="F690809A">
      <w:start w:val="1"/>
      <w:numFmt w:val="decimal"/>
      <w:lvlText w:val="%1."/>
      <w:lvlJc w:val="left"/>
      <w:pPr>
        <w:ind w:left="1654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E95"/>
    <w:rsid w:val="00002098"/>
    <w:rsid w:val="00065913"/>
    <w:rsid w:val="0009479A"/>
    <w:rsid w:val="00094E95"/>
    <w:rsid w:val="001A23F9"/>
    <w:rsid w:val="001A37BD"/>
    <w:rsid w:val="001B65F6"/>
    <w:rsid w:val="001E1C85"/>
    <w:rsid w:val="001E332B"/>
    <w:rsid w:val="00286BF6"/>
    <w:rsid w:val="002C545A"/>
    <w:rsid w:val="002F6904"/>
    <w:rsid w:val="003373D2"/>
    <w:rsid w:val="00337B2D"/>
    <w:rsid w:val="003B0B1D"/>
    <w:rsid w:val="003B1C98"/>
    <w:rsid w:val="003C47E2"/>
    <w:rsid w:val="004121FF"/>
    <w:rsid w:val="00412DFA"/>
    <w:rsid w:val="0042759C"/>
    <w:rsid w:val="00452ED3"/>
    <w:rsid w:val="004961CD"/>
    <w:rsid w:val="004A4080"/>
    <w:rsid w:val="004D5A63"/>
    <w:rsid w:val="00583739"/>
    <w:rsid w:val="005A3EA8"/>
    <w:rsid w:val="005D1156"/>
    <w:rsid w:val="005D35E6"/>
    <w:rsid w:val="005F40C0"/>
    <w:rsid w:val="006414E4"/>
    <w:rsid w:val="00644779"/>
    <w:rsid w:val="0065249E"/>
    <w:rsid w:val="00663429"/>
    <w:rsid w:val="006C0947"/>
    <w:rsid w:val="00713832"/>
    <w:rsid w:val="00714406"/>
    <w:rsid w:val="00784593"/>
    <w:rsid w:val="007912A4"/>
    <w:rsid w:val="00844292"/>
    <w:rsid w:val="00855681"/>
    <w:rsid w:val="008728B3"/>
    <w:rsid w:val="008B4CAF"/>
    <w:rsid w:val="008B5B4A"/>
    <w:rsid w:val="00912FC2"/>
    <w:rsid w:val="00925C88"/>
    <w:rsid w:val="0094612A"/>
    <w:rsid w:val="00954435"/>
    <w:rsid w:val="009645A4"/>
    <w:rsid w:val="00992E37"/>
    <w:rsid w:val="00997980"/>
    <w:rsid w:val="00A64FE8"/>
    <w:rsid w:val="00A7539F"/>
    <w:rsid w:val="00AA7746"/>
    <w:rsid w:val="00AE4DEC"/>
    <w:rsid w:val="00B07AA7"/>
    <w:rsid w:val="00B20E03"/>
    <w:rsid w:val="00F154F7"/>
    <w:rsid w:val="00F3315F"/>
    <w:rsid w:val="00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7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8</cp:lastModifiedBy>
  <cp:revision>3</cp:revision>
  <cp:lastPrinted>2014-10-11T07:27:00Z</cp:lastPrinted>
  <dcterms:created xsi:type="dcterms:W3CDTF">2014-10-11T06:24:00Z</dcterms:created>
  <dcterms:modified xsi:type="dcterms:W3CDTF">2014-10-11T07:29:00Z</dcterms:modified>
</cp:coreProperties>
</file>